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D96E04">
        <w:rPr>
          <w:sz w:val="28"/>
          <w:szCs w:val="28"/>
        </w:rPr>
        <w:t>20 сентября</w:t>
      </w:r>
      <w:r w:rsidR="00286DC5">
        <w:rPr>
          <w:sz w:val="28"/>
          <w:szCs w:val="28"/>
        </w:rPr>
        <w:t xml:space="preserve"> 201</w:t>
      </w:r>
      <w:r w:rsidR="00F513C7">
        <w:rPr>
          <w:sz w:val="28"/>
          <w:szCs w:val="28"/>
        </w:rPr>
        <w:t>9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C021CE">
        <w:rPr>
          <w:sz w:val="28"/>
          <w:szCs w:val="28"/>
        </w:rPr>
        <w:t>10</w:t>
      </w:r>
      <w:r w:rsidR="00D96E04">
        <w:rPr>
          <w:sz w:val="28"/>
          <w:szCs w:val="28"/>
        </w:rPr>
        <w:t>1</w:t>
      </w:r>
      <w:r w:rsidR="00C021CE">
        <w:rPr>
          <w:sz w:val="28"/>
          <w:szCs w:val="28"/>
        </w:rPr>
        <w:t>-2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D96E04" w:rsidRDefault="00D96E04" w:rsidP="00D96E04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Шолоховского района Ростовской области на 4 квартал 2019 года</w:t>
      </w:r>
    </w:p>
    <w:p w:rsidR="00D96E04" w:rsidRDefault="00D96E04" w:rsidP="00D96E04">
      <w:pPr>
        <w:tabs>
          <w:tab w:val="left" w:pos="1845"/>
        </w:tabs>
        <w:rPr>
          <w:sz w:val="32"/>
          <w:szCs w:val="32"/>
        </w:rPr>
      </w:pPr>
    </w:p>
    <w:p w:rsidR="00D96E04" w:rsidRDefault="00D96E04" w:rsidP="00D96E04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4 квартал 2019 года, </w:t>
      </w:r>
    </w:p>
    <w:p w:rsidR="00D96E04" w:rsidRDefault="00D96E04" w:rsidP="00D96E04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D96E04" w:rsidRDefault="00D96E04" w:rsidP="00D96E0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D96E04" w:rsidRDefault="00D96E04" w:rsidP="00D96E04">
      <w:pPr>
        <w:ind w:firstLine="708"/>
        <w:jc w:val="center"/>
        <w:rPr>
          <w:sz w:val="28"/>
          <w:szCs w:val="28"/>
        </w:rPr>
      </w:pPr>
    </w:p>
    <w:p w:rsidR="00D96E04" w:rsidRDefault="00D96E04" w:rsidP="00D96E04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96E04" w:rsidRDefault="00D96E04" w:rsidP="00D96E04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D96E04" w:rsidRDefault="00D96E04" w:rsidP="00D96E04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Шолоховского района на 4 квартал 2019 года.</w:t>
      </w:r>
    </w:p>
    <w:p w:rsidR="00D96E04" w:rsidRDefault="00D96E04" w:rsidP="00D96E04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Р.А. Середа, секретарю территориальной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D96E04" w:rsidRDefault="00D96E04" w:rsidP="00D96E04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B1F29"/>
    <w:rsid w:val="001D5D70"/>
    <w:rsid w:val="002048F4"/>
    <w:rsid w:val="00220D77"/>
    <w:rsid w:val="00241B64"/>
    <w:rsid w:val="00286DC5"/>
    <w:rsid w:val="002D3E8F"/>
    <w:rsid w:val="002F7A96"/>
    <w:rsid w:val="0030208C"/>
    <w:rsid w:val="00360F60"/>
    <w:rsid w:val="003D3764"/>
    <w:rsid w:val="00464DB2"/>
    <w:rsid w:val="00467815"/>
    <w:rsid w:val="004A3268"/>
    <w:rsid w:val="004D62B7"/>
    <w:rsid w:val="005869FD"/>
    <w:rsid w:val="005A2516"/>
    <w:rsid w:val="005B3C69"/>
    <w:rsid w:val="005E6640"/>
    <w:rsid w:val="00697D94"/>
    <w:rsid w:val="006B386D"/>
    <w:rsid w:val="006B51A4"/>
    <w:rsid w:val="006E3244"/>
    <w:rsid w:val="006E38AB"/>
    <w:rsid w:val="0074335D"/>
    <w:rsid w:val="00881F16"/>
    <w:rsid w:val="00884B8C"/>
    <w:rsid w:val="0089388A"/>
    <w:rsid w:val="008E106A"/>
    <w:rsid w:val="00903BE8"/>
    <w:rsid w:val="00970C12"/>
    <w:rsid w:val="009A2F63"/>
    <w:rsid w:val="00A07DDD"/>
    <w:rsid w:val="00A2520D"/>
    <w:rsid w:val="00AF7541"/>
    <w:rsid w:val="00B06561"/>
    <w:rsid w:val="00B40381"/>
    <w:rsid w:val="00B559CC"/>
    <w:rsid w:val="00BA08D3"/>
    <w:rsid w:val="00BC00C2"/>
    <w:rsid w:val="00C021CE"/>
    <w:rsid w:val="00C35E44"/>
    <w:rsid w:val="00D96E04"/>
    <w:rsid w:val="00DD3D03"/>
    <w:rsid w:val="00E14802"/>
    <w:rsid w:val="00E16F5A"/>
    <w:rsid w:val="00E832F4"/>
    <w:rsid w:val="00F513C7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D77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  <w:style w:type="paragraph" w:styleId="a5">
    <w:name w:val="Balloon Text"/>
    <w:basedOn w:val="a"/>
    <w:link w:val="a6"/>
    <w:uiPriority w:val="99"/>
    <w:semiHidden/>
    <w:unhideWhenUsed/>
    <w:rsid w:val="006E324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32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Юлия</cp:lastModifiedBy>
  <cp:revision>9</cp:revision>
  <cp:lastPrinted>2018-12-27T08:54:00Z</cp:lastPrinted>
  <dcterms:created xsi:type="dcterms:W3CDTF">2018-12-27T08:55:00Z</dcterms:created>
  <dcterms:modified xsi:type="dcterms:W3CDTF">2019-09-19T06:19:00Z</dcterms:modified>
</cp:coreProperties>
</file>